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C0" w:rsidRDefault="00597AC0" w:rsidP="00597AC0">
      <w:pPr>
        <w:tabs>
          <w:tab w:val="left" w:pos="240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D4ECF" w:rsidRDefault="00FD4ECF" w:rsidP="00597AC0">
      <w:pPr>
        <w:tabs>
          <w:tab w:val="left" w:pos="240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D4ECF" w:rsidRDefault="00FD4ECF" w:rsidP="00597AC0">
      <w:pPr>
        <w:tabs>
          <w:tab w:val="left" w:pos="240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97AC0" w:rsidRDefault="00597AC0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32868" w:rsidRDefault="00532868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32868" w:rsidRDefault="00532868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32868" w:rsidRDefault="00532868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32868" w:rsidRPr="00037A6D" w:rsidRDefault="00532868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597AC0" w:rsidRPr="00037A6D" w:rsidRDefault="00597AC0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  <w:r w:rsidRPr="00037A6D">
        <w:rPr>
          <w:rFonts w:ascii="Times New Roman" w:hAnsi="Times New Roman"/>
          <w:b/>
          <w:sz w:val="36"/>
          <w:szCs w:val="36"/>
        </w:rPr>
        <w:t>План работы</w:t>
      </w:r>
    </w:p>
    <w:p w:rsidR="00597AC0" w:rsidRPr="00037A6D" w:rsidRDefault="00597AC0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  <w:r w:rsidRPr="00037A6D">
        <w:rPr>
          <w:rFonts w:ascii="Times New Roman" w:hAnsi="Times New Roman"/>
          <w:b/>
          <w:sz w:val="36"/>
          <w:szCs w:val="36"/>
        </w:rPr>
        <w:t xml:space="preserve"> школьного методического объединения учителей</w:t>
      </w:r>
    </w:p>
    <w:p w:rsidR="00597AC0" w:rsidRPr="00037A6D" w:rsidRDefault="007A4006" w:rsidP="00597AC0">
      <w:pPr>
        <w:tabs>
          <w:tab w:val="left" w:pos="2404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иностранного языка на 2018</w:t>
      </w:r>
      <w:r w:rsidR="00451143" w:rsidRPr="00037A6D">
        <w:rPr>
          <w:rFonts w:ascii="Times New Roman" w:hAnsi="Times New Roman"/>
          <w:b/>
          <w:sz w:val="36"/>
          <w:szCs w:val="36"/>
        </w:rPr>
        <w:t>-201</w:t>
      </w:r>
      <w:r>
        <w:rPr>
          <w:rFonts w:ascii="Times New Roman" w:hAnsi="Times New Roman"/>
          <w:b/>
          <w:sz w:val="36"/>
          <w:szCs w:val="36"/>
        </w:rPr>
        <w:t>9</w:t>
      </w:r>
      <w:bookmarkStart w:id="0" w:name="_GoBack"/>
      <w:bookmarkEnd w:id="0"/>
      <w:r w:rsidR="00597AC0" w:rsidRPr="00037A6D">
        <w:rPr>
          <w:rFonts w:ascii="Times New Roman" w:hAnsi="Times New Roman"/>
          <w:b/>
          <w:sz w:val="36"/>
          <w:szCs w:val="36"/>
        </w:rPr>
        <w:t xml:space="preserve"> уч.год</w:t>
      </w: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  <w:r w:rsidRPr="00037A6D">
        <w:rPr>
          <w:rFonts w:ascii="Times New Roman" w:hAnsi="Times New Roman"/>
          <w:sz w:val="36"/>
          <w:szCs w:val="36"/>
        </w:rPr>
        <w:tab/>
      </w: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Default="00597AC0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  <w:r w:rsidRPr="00E86291">
        <w:rPr>
          <w:rFonts w:ascii="Times New Roman" w:hAnsi="Times New Roman"/>
        </w:rPr>
        <w:t xml:space="preserve">Руководитель ШМО </w:t>
      </w:r>
    </w:p>
    <w:p w:rsidR="00597AC0" w:rsidRPr="00E86291" w:rsidRDefault="00A92EA1" w:rsidP="00597AC0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Яхияева К.М</w:t>
      </w:r>
      <w:r w:rsidR="00597AC0" w:rsidRPr="00E86291">
        <w:rPr>
          <w:rFonts w:ascii="Times New Roman" w:hAnsi="Times New Roman"/>
        </w:rPr>
        <w:t xml:space="preserve">- учитель </w:t>
      </w:r>
    </w:p>
    <w:p w:rsidR="00597AC0" w:rsidRDefault="00597AC0" w:rsidP="00A92EA1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  <w:r w:rsidRPr="00E86291">
        <w:rPr>
          <w:rFonts w:ascii="Times New Roman" w:hAnsi="Times New Roman"/>
        </w:rPr>
        <w:t xml:space="preserve">английского языка </w:t>
      </w:r>
    </w:p>
    <w:p w:rsidR="00A92EA1" w:rsidRDefault="00A92EA1" w:rsidP="00A92EA1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A92EA1" w:rsidRDefault="00A92EA1" w:rsidP="00A92EA1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A92EA1" w:rsidRPr="00E86291" w:rsidRDefault="00A92EA1" w:rsidP="00A92EA1">
      <w:pPr>
        <w:tabs>
          <w:tab w:val="left" w:pos="6868"/>
        </w:tabs>
        <w:spacing w:after="0" w:line="240" w:lineRule="auto"/>
        <w:jc w:val="right"/>
        <w:rPr>
          <w:rFonts w:ascii="Times New Roman" w:hAnsi="Times New Roman"/>
        </w:rPr>
      </w:pPr>
    </w:p>
    <w:p w:rsidR="00597AC0" w:rsidRPr="00E86291" w:rsidRDefault="00597AC0" w:rsidP="00597AC0">
      <w:pPr>
        <w:spacing w:after="0" w:line="240" w:lineRule="auto"/>
        <w:jc w:val="right"/>
        <w:rPr>
          <w:rFonts w:ascii="Times New Roman" w:hAnsi="Times New Roman"/>
        </w:rPr>
      </w:pPr>
    </w:p>
    <w:p w:rsidR="00597AC0" w:rsidRPr="00E86291" w:rsidRDefault="00597AC0" w:rsidP="00597AC0">
      <w:pPr>
        <w:jc w:val="right"/>
        <w:rPr>
          <w:rFonts w:ascii="Times New Roman" w:hAnsi="Times New Roman"/>
        </w:rPr>
      </w:pPr>
    </w:p>
    <w:p w:rsidR="00597AC0" w:rsidRPr="00E86291" w:rsidRDefault="00597AC0" w:rsidP="00597AC0">
      <w:pPr>
        <w:jc w:val="right"/>
      </w:pPr>
    </w:p>
    <w:p w:rsidR="00597AC0" w:rsidRDefault="00597AC0" w:rsidP="00597AC0">
      <w:pPr>
        <w:tabs>
          <w:tab w:val="left" w:pos="3589"/>
        </w:tabs>
      </w:pPr>
    </w:p>
    <w:p w:rsidR="00597AC0" w:rsidRDefault="00597AC0" w:rsidP="00597AC0">
      <w:pPr>
        <w:tabs>
          <w:tab w:val="left" w:pos="3589"/>
        </w:tabs>
      </w:pPr>
    </w:p>
    <w:p w:rsidR="00597AC0" w:rsidRDefault="00597AC0" w:rsidP="00597AC0">
      <w:pPr>
        <w:tabs>
          <w:tab w:val="left" w:pos="3589"/>
        </w:tabs>
      </w:pPr>
    </w:p>
    <w:p w:rsidR="00597AC0" w:rsidRDefault="00597AC0" w:rsidP="00597AC0">
      <w:pPr>
        <w:tabs>
          <w:tab w:val="left" w:pos="3589"/>
        </w:tabs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A92EA1">
        <w:rPr>
          <w:rFonts w:ascii="Times New Roman" w:hAnsi="Times New Roman"/>
          <w:sz w:val="24"/>
          <w:szCs w:val="24"/>
        </w:rPr>
        <w:t xml:space="preserve">  2018</w:t>
      </w:r>
      <w:r>
        <w:rPr>
          <w:rFonts w:ascii="Times New Roman" w:hAnsi="Times New Roman"/>
          <w:sz w:val="24"/>
          <w:szCs w:val="24"/>
        </w:rPr>
        <w:t>г.</w:t>
      </w:r>
    </w:p>
    <w:p w:rsidR="00A92EA1" w:rsidRPr="00116E99" w:rsidRDefault="00A92EA1" w:rsidP="00597AC0">
      <w:pPr>
        <w:tabs>
          <w:tab w:val="left" w:pos="3589"/>
        </w:tabs>
      </w:pPr>
    </w:p>
    <w:p w:rsidR="00475107" w:rsidRPr="00475107" w:rsidRDefault="00475107" w:rsidP="00532868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475107">
        <w:rPr>
          <w:rFonts w:ascii="Times New Roman" w:hAnsi="Times New Roman"/>
          <w:b/>
          <w:bCs/>
          <w:sz w:val="36"/>
          <w:szCs w:val="36"/>
        </w:rPr>
        <w:t>Методическая тема:</w:t>
      </w:r>
    </w:p>
    <w:p w:rsidR="00475107" w:rsidRPr="00B96FF1" w:rsidRDefault="00475107" w:rsidP="00475107">
      <w:pPr>
        <w:jc w:val="both"/>
        <w:rPr>
          <w:rFonts w:ascii="Times New Roman" w:hAnsi="Times New Roman"/>
          <w:b/>
          <w:i/>
          <w:sz w:val="36"/>
          <w:szCs w:val="36"/>
        </w:rPr>
      </w:pPr>
      <w:r w:rsidRPr="00B96FF1">
        <w:rPr>
          <w:rFonts w:ascii="Times New Roman" w:hAnsi="Times New Roman"/>
          <w:b/>
          <w:bCs/>
          <w:i/>
          <w:sz w:val="36"/>
          <w:szCs w:val="36"/>
        </w:rPr>
        <w:t>«Развитие  педагогического мастерства и развитие профессиональной компетенции педагога, в условиях реализации ФГОС»</w:t>
      </w:r>
      <w:r>
        <w:rPr>
          <w:rFonts w:ascii="Times New Roman" w:hAnsi="Times New Roman"/>
          <w:b/>
          <w:bCs/>
          <w:i/>
          <w:sz w:val="36"/>
          <w:szCs w:val="36"/>
        </w:rPr>
        <w:t>.</w:t>
      </w:r>
      <w:r w:rsidRPr="00B96FF1">
        <w:rPr>
          <w:rFonts w:ascii="Times New Roman" w:hAnsi="Times New Roman"/>
          <w:b/>
          <w:bCs/>
          <w:i/>
          <w:sz w:val="36"/>
          <w:szCs w:val="36"/>
        </w:rPr>
        <w:t xml:space="preserve"> </w:t>
      </w:r>
    </w:p>
    <w:p w:rsidR="00475107" w:rsidRPr="00243392" w:rsidRDefault="00475107" w:rsidP="00475107">
      <w:pPr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b/>
          <w:sz w:val="24"/>
          <w:szCs w:val="24"/>
        </w:rPr>
        <w:t>Цель:</w:t>
      </w:r>
      <w:r w:rsidRPr="00243392">
        <w:rPr>
          <w:rFonts w:ascii="Times New Roman" w:hAnsi="Times New Roman"/>
          <w:sz w:val="24"/>
          <w:szCs w:val="24"/>
        </w:rPr>
        <w:t xml:space="preserve"> Формирование  инновационного образовательного  комплекса, ориентированного  на раскрытие  творческого потенциала участников образовательного процесса в системе непрерывного развивающего и развивающегося образования </w:t>
      </w:r>
    </w:p>
    <w:p w:rsidR="00475107" w:rsidRPr="00243392" w:rsidRDefault="00475107" w:rsidP="00475107">
      <w:pPr>
        <w:rPr>
          <w:rFonts w:ascii="Times New Roman" w:hAnsi="Times New Roman"/>
          <w:b/>
          <w:i/>
          <w:sz w:val="24"/>
          <w:szCs w:val="24"/>
        </w:rPr>
      </w:pPr>
      <w:r w:rsidRPr="00243392">
        <w:rPr>
          <w:rFonts w:ascii="Times New Roman" w:hAnsi="Times New Roman"/>
          <w:b/>
          <w:sz w:val="24"/>
          <w:szCs w:val="24"/>
        </w:rPr>
        <w:t>Задачи методического объединения  на 201</w:t>
      </w:r>
      <w:r w:rsidR="00A92EA1">
        <w:rPr>
          <w:rFonts w:ascii="Times New Roman" w:hAnsi="Times New Roman"/>
          <w:b/>
          <w:sz w:val="24"/>
          <w:szCs w:val="24"/>
        </w:rPr>
        <w:t>8</w:t>
      </w:r>
      <w:r w:rsidRPr="00243392">
        <w:rPr>
          <w:rFonts w:ascii="Times New Roman" w:hAnsi="Times New Roman"/>
          <w:b/>
          <w:sz w:val="24"/>
          <w:szCs w:val="24"/>
        </w:rPr>
        <w:t xml:space="preserve"> -201</w:t>
      </w:r>
      <w:r w:rsidR="00A92EA1">
        <w:rPr>
          <w:rFonts w:ascii="Times New Roman" w:hAnsi="Times New Roman"/>
          <w:b/>
          <w:sz w:val="24"/>
          <w:szCs w:val="24"/>
        </w:rPr>
        <w:t>9</w:t>
      </w:r>
      <w:r w:rsidRPr="00243392">
        <w:rPr>
          <w:rFonts w:ascii="Times New Roman" w:hAnsi="Times New Roman"/>
          <w:b/>
          <w:sz w:val="24"/>
          <w:szCs w:val="24"/>
        </w:rPr>
        <w:t xml:space="preserve"> учебный  год</w:t>
      </w:r>
    </w:p>
    <w:p w:rsidR="00475107" w:rsidRPr="00243392" w:rsidRDefault="00475107" w:rsidP="00475107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433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Современная языковая политика в школьном образовании кардинально меняет отношение к предмету «иностранный язык» в сторону увеличения его значимости для формирования успешной, востребованной личности учащегося, социально мобильной, способной принимать самостоятельные решения в нестандартных ситуациях и нести за них ответственность, стремящейся к образованию «через всю жизнь», конкурентно-способной на рынке труда. Это предъявляет высокие требования не только к образовательной деятельности ученика, но, прежде всего, к деятельности учителя, который должен создать адекватные условия для развития самостоятельности ученика, его саморегуляции, стремления к самосовершенствованию, к самоопределению и самореализации. Поэтому задачи на предстоящий учебный год таковы: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outlineLvl w:val="1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243392">
        <w:rPr>
          <w:rFonts w:ascii="Times New Roman" w:hAnsi="Times New Roman"/>
          <w:sz w:val="24"/>
          <w:szCs w:val="24"/>
        </w:rPr>
        <w:t xml:space="preserve">Совершенствование профессионального мастерства учителей иностранных языков в ходе реализации инновационных технологий личностно-ориентированного обучения, технологий системно-деятельностного обучения,  коммуникативно-ориентированного обучения, проектного метода,  и коллективного способа обучения в преподавании иностранного языка для активизации познавательной деятельности учащихся,  использование  информационно – коммуникационных технологий  на уроках иностранных языков. 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>Активное внедрение технологии проектной деятельности учащихся в соответствии с требованиями ФГОС   в практику работы учителей иностранных языков.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 xml:space="preserve">Повышение качества и результативности работы педагогов  с одарёнными детьми:  участие в школьных, районных и </w:t>
      </w:r>
      <w:r w:rsidR="00A92EA1">
        <w:rPr>
          <w:rFonts w:ascii="Times New Roman" w:hAnsi="Times New Roman"/>
          <w:sz w:val="24"/>
          <w:szCs w:val="24"/>
        </w:rPr>
        <w:t>республиканских</w:t>
      </w:r>
      <w:r w:rsidRPr="00243392">
        <w:rPr>
          <w:rFonts w:ascii="Times New Roman" w:hAnsi="Times New Roman"/>
          <w:sz w:val="24"/>
          <w:szCs w:val="24"/>
        </w:rPr>
        <w:t xml:space="preserve"> олимпиадах.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>Работа над осуществлением индивидуального подхода к обучению разных категорий учащихся на уроках.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>Повышение профессионального уровня педагогов:  участие на конференциях, семинарах, конкурсах различного уровнях, публикациях (все учителя),  повышение квалификации через дистанционное обучение.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>организация системной подготовки к ОГЭ и ЕГЭ  по английскому языку</w:t>
      </w:r>
    </w:p>
    <w:p w:rsidR="00475107" w:rsidRPr="00243392" w:rsidRDefault="00475107" w:rsidP="0047510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243392">
        <w:rPr>
          <w:rFonts w:ascii="Times New Roman" w:hAnsi="Times New Roman"/>
          <w:sz w:val="24"/>
          <w:szCs w:val="24"/>
        </w:rPr>
        <w:t>внедрение новых образовательных технологий в педагогическую деятельность учителя с целью повышения творческого потенциала обучающихся</w:t>
      </w:r>
    </w:p>
    <w:p w:rsidR="00475107" w:rsidRPr="00243392" w:rsidRDefault="00475107" w:rsidP="00475107">
      <w:pPr>
        <w:pStyle w:val="a3"/>
        <w:numPr>
          <w:ilvl w:val="0"/>
          <w:numId w:val="1"/>
        </w:numPr>
        <w:spacing w:line="276" w:lineRule="auto"/>
        <w:jc w:val="both"/>
        <w:rPr>
          <w:i w:val="0"/>
          <w:sz w:val="24"/>
          <w:szCs w:val="24"/>
        </w:rPr>
      </w:pPr>
      <w:r w:rsidRPr="00243392">
        <w:rPr>
          <w:rFonts w:eastAsia="Calibri"/>
          <w:i w:val="0"/>
          <w:sz w:val="24"/>
          <w:szCs w:val="24"/>
        </w:rPr>
        <w:t xml:space="preserve">Реализация системно-деятельностного подхода к учащимся со средними и низкими учебными возможностями, с целью </w:t>
      </w:r>
      <w:r w:rsidRPr="00243392">
        <w:rPr>
          <w:i w:val="0"/>
          <w:sz w:val="24"/>
          <w:szCs w:val="24"/>
        </w:rPr>
        <w:t>обеспечения качественной результативности промежуточной аттестации обучающихся 2-11 классов в 201</w:t>
      </w:r>
      <w:r w:rsidR="00A92EA1">
        <w:rPr>
          <w:i w:val="0"/>
          <w:sz w:val="24"/>
          <w:szCs w:val="24"/>
        </w:rPr>
        <w:t>8</w:t>
      </w:r>
      <w:r w:rsidRPr="00243392">
        <w:rPr>
          <w:i w:val="0"/>
          <w:sz w:val="24"/>
          <w:szCs w:val="24"/>
        </w:rPr>
        <w:t>-201</w:t>
      </w:r>
      <w:r w:rsidR="00A92EA1">
        <w:rPr>
          <w:i w:val="0"/>
          <w:sz w:val="24"/>
          <w:szCs w:val="24"/>
        </w:rPr>
        <w:t>9</w:t>
      </w:r>
      <w:r w:rsidRPr="00243392">
        <w:rPr>
          <w:i w:val="0"/>
          <w:sz w:val="24"/>
          <w:szCs w:val="24"/>
        </w:rPr>
        <w:t xml:space="preserve"> уч.году.</w:t>
      </w:r>
    </w:p>
    <w:p w:rsidR="00475107" w:rsidRDefault="00475107" w:rsidP="00475107">
      <w:pPr>
        <w:pStyle w:val="a3"/>
        <w:spacing w:line="276" w:lineRule="auto"/>
        <w:jc w:val="both"/>
        <w:rPr>
          <w:b/>
          <w:i w:val="0"/>
          <w:sz w:val="28"/>
          <w:szCs w:val="28"/>
        </w:rPr>
      </w:pPr>
      <w:r w:rsidRPr="00475107">
        <w:rPr>
          <w:b/>
          <w:i w:val="0"/>
          <w:sz w:val="28"/>
          <w:szCs w:val="28"/>
        </w:rPr>
        <w:lastRenderedPageBreak/>
        <w:t>Раздел 1. Заседания ШМО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2410"/>
      </w:tblGrid>
      <w:tr w:rsidR="00475107" w:rsidTr="00E46656">
        <w:tc>
          <w:tcPr>
            <w:tcW w:w="675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Тематика и содержание работы заседаний</w:t>
            </w:r>
          </w:p>
        </w:tc>
        <w:tc>
          <w:tcPr>
            <w:tcW w:w="1417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Ответственные</w:t>
            </w:r>
          </w:p>
        </w:tc>
      </w:tr>
      <w:tr w:rsidR="00475107" w:rsidTr="00D0499F">
        <w:trPr>
          <w:trHeight w:val="7045"/>
        </w:trPr>
        <w:tc>
          <w:tcPr>
            <w:tcW w:w="675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1.Анализ работы МО за 201</w:t>
            </w:r>
            <w:r w:rsidR="00A92E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7-18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 </w:t>
            </w:r>
          </w:p>
          <w:p w:rsidR="00E46656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Задачи и содержание деятельности МО </w:t>
            </w:r>
          </w:p>
          <w:p w:rsidR="00E46656" w:rsidRDefault="00E46656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3.Утверждение плана работы на 201</w:t>
            </w:r>
            <w:r w:rsidR="00A92E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8-19</w:t>
            </w:r>
            <w:r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  <w:p w:rsidR="00E46656" w:rsidRDefault="00E46656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Утверждение учебных программ и УМК.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Учебная нагрузка </w:t>
            </w:r>
          </w:p>
          <w:p w:rsidR="00E46656" w:rsidRDefault="00E46656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5.Анализ сдачи ЕГЭ по английскому языку за 201</w:t>
            </w:r>
            <w:r w:rsidR="00A92E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A92E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  <w:p w:rsidR="00E46656" w:rsidRDefault="00E46656" w:rsidP="00475107">
            <w:pPr>
              <w:pStyle w:val="a3"/>
              <w:jc w:val="both"/>
              <w:rPr>
                <w:i w:val="0"/>
                <w:sz w:val="24"/>
                <w:szCs w:val="24"/>
              </w:rPr>
            </w:pPr>
          </w:p>
          <w:p w:rsidR="00475107" w:rsidRPr="00475107" w:rsidRDefault="00475107" w:rsidP="00475107">
            <w:pPr>
              <w:pStyle w:val="a3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6.О</w:t>
            </w:r>
            <w:r w:rsidR="00B32D0F">
              <w:rPr>
                <w:i w:val="0"/>
                <w:sz w:val="24"/>
                <w:szCs w:val="24"/>
              </w:rPr>
              <w:t>бсуждение</w:t>
            </w:r>
            <w:r w:rsidRPr="00475107">
              <w:rPr>
                <w:i w:val="0"/>
                <w:sz w:val="24"/>
                <w:szCs w:val="24"/>
              </w:rPr>
              <w:t xml:space="preserve">  плана мероприятий по подготовке к </w:t>
            </w:r>
            <w:r>
              <w:rPr>
                <w:i w:val="0"/>
                <w:sz w:val="24"/>
                <w:szCs w:val="24"/>
              </w:rPr>
              <w:t>ЕГЭ и ОГЭ по английскому языку.</w:t>
            </w:r>
          </w:p>
          <w:p w:rsidR="00E46656" w:rsidRDefault="00E46656" w:rsidP="004751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5107" w:rsidRP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О</w:t>
            </w:r>
            <w:r w:rsidRPr="00475107">
              <w:rPr>
                <w:rFonts w:ascii="Times New Roman" w:hAnsi="Times New Roman"/>
                <w:sz w:val="24"/>
                <w:szCs w:val="24"/>
              </w:rPr>
              <w:t>бсуждении плана работы с одарёнными детьми.</w:t>
            </w:r>
          </w:p>
          <w:p w:rsidR="00E46656" w:rsidRDefault="00E46656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5107" w:rsidRPr="00A03A33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Организация работы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самообразованию </w:t>
            </w:r>
          </w:p>
          <w:p w:rsidR="00E46656" w:rsidRDefault="00E46656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75107" w:rsidRDefault="00475107" w:rsidP="0047510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  <w:r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Рассмотрение и обсуждение тематического планирования на новый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  <w:p w:rsidR="00E46656" w:rsidRDefault="00E46656" w:rsidP="00475107">
            <w:pPr>
              <w:pStyle w:val="a3"/>
              <w:spacing w:line="276" w:lineRule="auto"/>
              <w:jc w:val="both"/>
              <w:rPr>
                <w:i w:val="0"/>
                <w:color w:val="000000" w:themeColor="text1"/>
                <w:sz w:val="24"/>
                <w:szCs w:val="24"/>
                <w:lang w:eastAsia="ru-RU"/>
              </w:rPr>
            </w:pPr>
          </w:p>
          <w:p w:rsidR="00E46656" w:rsidRPr="00532868" w:rsidRDefault="00475107" w:rsidP="00475107">
            <w:pPr>
              <w:pStyle w:val="a3"/>
              <w:spacing w:line="276" w:lineRule="auto"/>
              <w:jc w:val="both"/>
              <w:rPr>
                <w:i w:val="0"/>
                <w:color w:val="000000" w:themeColor="text1"/>
                <w:sz w:val="24"/>
                <w:szCs w:val="24"/>
                <w:lang w:eastAsia="ru-RU"/>
              </w:rPr>
            </w:pPr>
            <w:r w:rsidRPr="00475107">
              <w:rPr>
                <w:i w:val="0"/>
                <w:color w:val="000000" w:themeColor="text1"/>
                <w:sz w:val="24"/>
                <w:szCs w:val="24"/>
                <w:lang w:eastAsia="ru-RU"/>
              </w:rPr>
              <w:t>10. Участие в первом этапе Всероссийской олимпиады школьников по английскому языку</w:t>
            </w:r>
          </w:p>
        </w:tc>
        <w:tc>
          <w:tcPr>
            <w:tcW w:w="1417" w:type="dxa"/>
          </w:tcPr>
          <w:p w:rsidR="00475107" w:rsidRPr="00E46656" w:rsidRDefault="005C0DA3" w:rsidP="00475107">
            <w:pPr>
              <w:pStyle w:val="a3"/>
              <w:spacing w:line="276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А</w:t>
            </w:r>
            <w:r w:rsidR="001E4858">
              <w:rPr>
                <w:i w:val="0"/>
                <w:sz w:val="28"/>
                <w:szCs w:val="28"/>
              </w:rPr>
              <w:t>вгуст</w:t>
            </w:r>
          </w:p>
        </w:tc>
        <w:tc>
          <w:tcPr>
            <w:tcW w:w="2410" w:type="dxa"/>
          </w:tcPr>
          <w:p w:rsidR="00E46656" w:rsidRDefault="00A92EA1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Яхияева К.М.</w:t>
            </w: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Pr="00E46656" w:rsidRDefault="00E46656" w:rsidP="00E46656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Default="00E46656" w:rsidP="00E46656">
            <w:pPr>
              <w:rPr>
                <w:lang w:eastAsia="de-DE"/>
              </w:rPr>
            </w:pPr>
          </w:p>
          <w:p w:rsidR="00E46656" w:rsidRDefault="00A92EA1" w:rsidP="00E46656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Абдулаева П.А.</w:t>
            </w: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Default="00E46656" w:rsidP="00E46656">
            <w:pPr>
              <w:rPr>
                <w:lang w:eastAsia="de-DE"/>
              </w:rPr>
            </w:pPr>
          </w:p>
          <w:p w:rsidR="00E46656" w:rsidRPr="00E46656" w:rsidRDefault="00E46656" w:rsidP="00E46656">
            <w:pPr>
              <w:rPr>
                <w:lang w:eastAsia="de-DE"/>
              </w:rPr>
            </w:pPr>
          </w:p>
          <w:p w:rsidR="00E46656" w:rsidRDefault="00E46656" w:rsidP="00E46656">
            <w:pPr>
              <w:rPr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E46656" w:rsidRPr="00E46656" w:rsidRDefault="00E46656" w:rsidP="00E46656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E46656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Учителя </w:t>
            </w:r>
            <w:r w:rsidR="00532868">
              <w:rPr>
                <w:rFonts w:ascii="Times New Roman" w:hAnsi="Times New Roman"/>
                <w:sz w:val="24"/>
                <w:szCs w:val="24"/>
                <w:lang w:eastAsia="de-DE"/>
              </w:rPr>
              <w:t>МО</w:t>
            </w:r>
          </w:p>
        </w:tc>
      </w:tr>
      <w:tr w:rsidR="00475107" w:rsidTr="00E46656">
        <w:tc>
          <w:tcPr>
            <w:tcW w:w="675" w:type="dxa"/>
          </w:tcPr>
          <w:p w:rsidR="00475107" w:rsidRDefault="00E46656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D0499F" w:rsidRDefault="00D0499F" w:rsidP="00D0499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161F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Подведение итогов школьного тура</w:t>
            </w:r>
            <w:r w:rsidRPr="0005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1F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олимпиады</w:t>
            </w:r>
            <w:r w:rsidRPr="0005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английскому языку.</w:t>
            </w:r>
          </w:p>
          <w:p w:rsidR="00D0499F" w:rsidRDefault="00D0499F" w:rsidP="00D0499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46656" w:rsidRPr="00D0499F" w:rsidRDefault="00D0499F" w:rsidP="00E46656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46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к районному туру Всероссийской олимпиады школьников</w:t>
            </w:r>
          </w:p>
          <w:p w:rsidR="00D0499F" w:rsidRDefault="00D0499F" w:rsidP="00E46656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3247" w:rsidRDefault="00A92EA1" w:rsidP="00E46656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46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D049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Участие в вебинарах и интернет- олимпиадах</w:t>
            </w:r>
            <w:r w:rsidR="00E46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</w:t>
            </w:r>
          </w:p>
          <w:p w:rsidR="00E46656" w:rsidRPr="007C3247" w:rsidRDefault="00A92EA1" w:rsidP="00E46656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C32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466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7C3247" w:rsidRPr="007C3247">
              <w:rPr>
                <w:rFonts w:ascii="Times New Roman" w:hAnsi="Times New Roman"/>
                <w:color w:val="000000"/>
                <w:shd w:val="clear" w:color="auto" w:fill="FFFFFF"/>
              </w:rPr>
              <w:t>Технологии личностно-ориентированного об</w:t>
            </w:r>
            <w:r w:rsidR="003D5837">
              <w:rPr>
                <w:rFonts w:ascii="Times New Roman" w:hAnsi="Times New Roman"/>
                <w:color w:val="000000"/>
                <w:shd w:val="clear" w:color="auto" w:fill="FFFFFF"/>
              </w:rPr>
              <w:t>учения</w:t>
            </w:r>
            <w:r w:rsidR="00E46656" w:rsidRPr="007C32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E46656" w:rsidRPr="007C3247" w:rsidRDefault="007C3247" w:rsidP="00E46656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(доклад)</w:t>
            </w:r>
          </w:p>
          <w:p w:rsidR="007C3247" w:rsidRDefault="007C3247" w:rsidP="00D0499F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75107" w:rsidRDefault="00A92EA1" w:rsidP="00D0499F">
            <w:pPr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7C3247" w:rsidRPr="007C324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7C3247" w:rsidRPr="007C3247">
              <w:rPr>
                <w:rFonts w:ascii="Times New Roman" w:hAnsi="Times New Roman"/>
                <w:color w:val="111111"/>
                <w:sz w:val="17"/>
                <w:szCs w:val="17"/>
                <w:shd w:val="clear" w:color="auto" w:fill="FFFFFF"/>
              </w:rPr>
              <w:t xml:space="preserve"> </w:t>
            </w:r>
            <w:r w:rsidR="007C3247" w:rsidRPr="007C324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Моделирование учителем ситуаций общения, стимулирующих учащихся к решению коммуникативных задач.</w:t>
            </w:r>
            <w:r w:rsidR="007C324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(доклад)</w:t>
            </w:r>
          </w:p>
          <w:p w:rsidR="004D257F" w:rsidRDefault="004D257F" w:rsidP="003D5837">
            <w:pPr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D257F" w:rsidRDefault="00A92EA1" w:rsidP="003D5837">
            <w:pPr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6</w:t>
            </w:r>
            <w:r w:rsidR="004D257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 Интегрированное обучение иностранному языку</w:t>
            </w:r>
          </w:p>
          <w:p w:rsidR="00136DB3" w:rsidRPr="00136DB3" w:rsidRDefault="004D257F" w:rsidP="003D5837">
            <w:pPr>
              <w:contextualSpacing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(доклад)</w:t>
            </w:r>
          </w:p>
        </w:tc>
        <w:tc>
          <w:tcPr>
            <w:tcW w:w="1417" w:type="dxa"/>
          </w:tcPr>
          <w:p w:rsidR="00475107" w:rsidRDefault="00D0499F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D0499F" w:rsidRPr="00D0499F" w:rsidRDefault="00D0499F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 w:rsidRPr="00D0499F">
              <w:rPr>
                <w:i w:val="0"/>
                <w:sz w:val="24"/>
                <w:szCs w:val="24"/>
              </w:rPr>
              <w:t>Учителя МО</w:t>
            </w:r>
          </w:p>
          <w:p w:rsidR="00D0499F" w:rsidRPr="00D0499F" w:rsidRDefault="00D0499F" w:rsidP="00D0499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D0499F" w:rsidRPr="00D0499F" w:rsidRDefault="00D0499F" w:rsidP="00D0499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D0499F" w:rsidRDefault="00D0499F" w:rsidP="00D0499F">
            <w:pPr>
              <w:rPr>
                <w:lang w:eastAsia="de-DE"/>
              </w:rPr>
            </w:pPr>
            <w:r w:rsidRPr="00D0499F"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  <w:p w:rsidR="00D0499F" w:rsidRDefault="00D0499F" w:rsidP="00D0499F">
            <w:pPr>
              <w:rPr>
                <w:lang w:eastAsia="de-DE"/>
              </w:rPr>
            </w:pPr>
          </w:p>
          <w:p w:rsidR="00D0499F" w:rsidRDefault="00D0499F" w:rsidP="00D0499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D0499F" w:rsidRDefault="00D0499F" w:rsidP="00D0499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7C3247" w:rsidRDefault="007C3247" w:rsidP="007C3247">
            <w:pPr>
              <w:rPr>
                <w:lang w:eastAsia="de-DE"/>
              </w:rPr>
            </w:pPr>
          </w:p>
          <w:p w:rsidR="007C3247" w:rsidRDefault="00A92EA1" w:rsidP="007C3247">
            <w:pPr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Абдулаева П.А.</w:t>
            </w:r>
          </w:p>
          <w:p w:rsidR="007C3247" w:rsidRDefault="007C3247" w:rsidP="007C3247">
            <w:pPr>
              <w:rPr>
                <w:rFonts w:ascii="Times New Roman" w:hAnsi="Times New Roman"/>
                <w:lang w:eastAsia="de-DE"/>
              </w:rPr>
            </w:pPr>
          </w:p>
          <w:p w:rsidR="007C3247" w:rsidRDefault="007C3247" w:rsidP="007C3247">
            <w:pPr>
              <w:rPr>
                <w:rFonts w:ascii="Times New Roman" w:hAnsi="Times New Roman"/>
                <w:lang w:eastAsia="de-DE"/>
              </w:rPr>
            </w:pPr>
          </w:p>
          <w:p w:rsidR="007C3247" w:rsidRDefault="007C3247" w:rsidP="007C3247">
            <w:pPr>
              <w:rPr>
                <w:rFonts w:ascii="Times New Roman" w:hAnsi="Times New Roman"/>
                <w:lang w:eastAsia="de-DE"/>
              </w:rPr>
            </w:pPr>
          </w:p>
          <w:p w:rsidR="003D5837" w:rsidRDefault="00A92EA1" w:rsidP="007C3247">
            <w:pPr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Яхияева К.М.</w:t>
            </w:r>
          </w:p>
          <w:p w:rsidR="003D5837" w:rsidRDefault="003D5837" w:rsidP="003D5837">
            <w:pPr>
              <w:rPr>
                <w:rFonts w:ascii="Times New Roman" w:hAnsi="Times New Roman"/>
                <w:lang w:eastAsia="de-DE"/>
              </w:rPr>
            </w:pPr>
          </w:p>
          <w:p w:rsidR="00475107" w:rsidRDefault="00475107" w:rsidP="003D5837">
            <w:pPr>
              <w:rPr>
                <w:rFonts w:ascii="Times New Roman" w:hAnsi="Times New Roman"/>
                <w:lang w:eastAsia="de-DE"/>
              </w:rPr>
            </w:pPr>
          </w:p>
          <w:p w:rsidR="003D5837" w:rsidRDefault="003D5837" w:rsidP="003D5837">
            <w:pPr>
              <w:rPr>
                <w:rFonts w:ascii="Times New Roman" w:hAnsi="Times New Roman"/>
                <w:lang w:eastAsia="de-DE"/>
              </w:rPr>
            </w:pPr>
          </w:p>
          <w:p w:rsidR="003D5837" w:rsidRDefault="00A92EA1" w:rsidP="003D5837">
            <w:pPr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Салманова К.М.</w:t>
            </w:r>
          </w:p>
          <w:p w:rsidR="00136DB3" w:rsidRPr="00136DB3" w:rsidRDefault="00136DB3" w:rsidP="00136DB3">
            <w:pPr>
              <w:rPr>
                <w:rFonts w:ascii="Times New Roman" w:hAnsi="Times New Roman"/>
                <w:lang w:eastAsia="de-DE"/>
              </w:rPr>
            </w:pPr>
          </w:p>
        </w:tc>
      </w:tr>
      <w:tr w:rsidR="00475107" w:rsidTr="00E46656">
        <w:tc>
          <w:tcPr>
            <w:tcW w:w="675" w:type="dxa"/>
          </w:tcPr>
          <w:p w:rsidR="00475107" w:rsidRDefault="007C324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0E1373" w:rsidRDefault="000E1373" w:rsidP="000E1373">
            <w:pPr>
              <w:pStyle w:val="a3"/>
              <w:spacing w:line="276" w:lineRule="auto"/>
              <w:jc w:val="both"/>
              <w:rPr>
                <w:i w:val="0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1.Анализ итогов районной олимпиады</w:t>
            </w:r>
          </w:p>
          <w:p w:rsidR="000E1373" w:rsidRDefault="000E1373" w:rsidP="000E1373">
            <w:pPr>
              <w:pStyle w:val="a3"/>
              <w:spacing w:line="276" w:lineRule="auto"/>
              <w:ind w:left="720"/>
              <w:jc w:val="both"/>
              <w:rPr>
                <w:i w:val="0"/>
                <w:color w:val="111111"/>
                <w:sz w:val="24"/>
                <w:szCs w:val="24"/>
                <w:shd w:val="clear" w:color="auto" w:fill="FFFFFF"/>
              </w:rPr>
            </w:pPr>
          </w:p>
          <w:p w:rsidR="00475107" w:rsidRDefault="000E1373" w:rsidP="00475107">
            <w:pPr>
              <w:pStyle w:val="a3"/>
              <w:spacing w:line="276" w:lineRule="auto"/>
              <w:jc w:val="both"/>
              <w:rPr>
                <w:i w:val="0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2</w:t>
            </w:r>
            <w:r w:rsidRPr="000E1373"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. Использование современных информационно-</w:t>
            </w:r>
            <w:r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 xml:space="preserve"> коммуникационных технологий в з</w:t>
            </w:r>
            <w:r w:rsidRPr="000E1373"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доровьесберегающих условиях на уроках иностранного языка.</w:t>
            </w:r>
            <w:r w:rsidR="00B457A6"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(доклад)</w:t>
            </w:r>
          </w:p>
          <w:p w:rsidR="000E1373" w:rsidRDefault="000E1373" w:rsidP="00475107">
            <w:pPr>
              <w:pStyle w:val="a3"/>
              <w:spacing w:line="276" w:lineRule="auto"/>
              <w:jc w:val="both"/>
              <w:rPr>
                <w:i w:val="0"/>
                <w:color w:val="111111"/>
                <w:sz w:val="24"/>
                <w:szCs w:val="24"/>
                <w:shd w:val="clear" w:color="auto" w:fill="FFFFFF"/>
              </w:rPr>
            </w:pPr>
          </w:p>
          <w:p w:rsidR="00532868" w:rsidRDefault="00532868" w:rsidP="00475107">
            <w:pPr>
              <w:pStyle w:val="a3"/>
              <w:spacing w:line="276" w:lineRule="auto"/>
              <w:jc w:val="both"/>
              <w:rPr>
                <w:i w:val="0"/>
                <w:color w:val="111111"/>
                <w:sz w:val="24"/>
                <w:szCs w:val="24"/>
                <w:shd w:val="clear" w:color="auto" w:fill="FFFFFF"/>
              </w:rPr>
            </w:pPr>
          </w:p>
          <w:p w:rsidR="00B457A6" w:rsidRPr="00B271D5" w:rsidRDefault="000E1373" w:rsidP="00A92EA1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Pr="000E1373">
              <w:rPr>
                <w:i w:val="0"/>
                <w:color w:val="111111"/>
                <w:sz w:val="24"/>
                <w:szCs w:val="24"/>
                <w:shd w:val="clear" w:color="auto" w:fill="FFFFFF"/>
              </w:rPr>
              <w:t>.</w:t>
            </w:r>
            <w:r w:rsidR="00B457A6">
              <w:rPr>
                <w:i w:val="0"/>
                <w:sz w:val="24"/>
                <w:szCs w:val="24"/>
              </w:rPr>
              <w:t>Системно-деятельностный</w:t>
            </w:r>
            <w:r w:rsidRPr="000E1373">
              <w:rPr>
                <w:i w:val="0"/>
                <w:sz w:val="24"/>
                <w:szCs w:val="24"/>
              </w:rPr>
              <w:t xml:space="preserve"> </w:t>
            </w:r>
            <w:r w:rsidR="00B457A6">
              <w:rPr>
                <w:i w:val="0"/>
                <w:sz w:val="24"/>
                <w:szCs w:val="24"/>
              </w:rPr>
              <w:t>подход в обучении английскому языку. (доклад)</w:t>
            </w:r>
          </w:p>
        </w:tc>
        <w:tc>
          <w:tcPr>
            <w:tcW w:w="1417" w:type="dxa"/>
          </w:tcPr>
          <w:p w:rsidR="00475107" w:rsidRDefault="007C324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0" w:type="dxa"/>
          </w:tcPr>
          <w:p w:rsidR="000E1373" w:rsidRDefault="00A92EA1" w:rsidP="00475107">
            <w:pPr>
              <w:pStyle w:val="a3"/>
              <w:spacing w:line="276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Яхияева К.М.</w:t>
            </w:r>
          </w:p>
          <w:p w:rsidR="000E1373" w:rsidRDefault="000E1373" w:rsidP="000E1373">
            <w:pPr>
              <w:rPr>
                <w:lang w:eastAsia="de-DE"/>
              </w:rPr>
            </w:pPr>
          </w:p>
          <w:p w:rsidR="00B457A6" w:rsidRDefault="00A92EA1" w:rsidP="000E1373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  <w:r>
              <w:rPr>
                <w:rFonts w:ascii="Times New Roman" w:hAnsi="Times New Roman"/>
                <w:sz w:val="28"/>
                <w:szCs w:val="28"/>
                <w:lang w:eastAsia="de-DE"/>
              </w:rPr>
              <w:t>Магомедова А.А.</w:t>
            </w:r>
          </w:p>
          <w:p w:rsidR="00B457A6" w:rsidRDefault="00B457A6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</w:p>
          <w:p w:rsidR="00475107" w:rsidRDefault="00475107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</w:p>
          <w:p w:rsidR="00B457A6" w:rsidRDefault="00B457A6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</w:p>
          <w:p w:rsidR="00532868" w:rsidRDefault="00532868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</w:p>
          <w:p w:rsidR="00B457A6" w:rsidRDefault="00A92EA1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  <w:r>
              <w:rPr>
                <w:rFonts w:ascii="Times New Roman" w:hAnsi="Times New Roman"/>
                <w:sz w:val="28"/>
                <w:szCs w:val="28"/>
                <w:lang w:eastAsia="de-DE"/>
              </w:rPr>
              <w:lastRenderedPageBreak/>
              <w:t>Омарова М.Б.</w:t>
            </w:r>
          </w:p>
          <w:p w:rsidR="00B457A6" w:rsidRPr="00B457A6" w:rsidRDefault="00B457A6" w:rsidP="00B457A6">
            <w:pPr>
              <w:rPr>
                <w:rFonts w:ascii="Times New Roman" w:hAnsi="Times New Roman"/>
                <w:sz w:val="28"/>
                <w:szCs w:val="28"/>
                <w:lang w:eastAsia="de-DE"/>
              </w:rPr>
            </w:pPr>
          </w:p>
        </w:tc>
      </w:tr>
      <w:tr w:rsidR="00475107" w:rsidTr="00E46656">
        <w:tc>
          <w:tcPr>
            <w:tcW w:w="675" w:type="dxa"/>
          </w:tcPr>
          <w:p w:rsidR="00475107" w:rsidRDefault="00B457A6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96" w:type="dxa"/>
          </w:tcPr>
          <w:p w:rsidR="00475107" w:rsidRDefault="00B457A6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 w:rsidRPr="00B457A6">
              <w:rPr>
                <w:i w:val="0"/>
                <w:sz w:val="24"/>
                <w:szCs w:val="24"/>
              </w:rPr>
              <w:t>1</w:t>
            </w:r>
            <w:r w:rsidR="00B2716F">
              <w:rPr>
                <w:i w:val="0"/>
                <w:sz w:val="24"/>
                <w:szCs w:val="24"/>
              </w:rPr>
              <w:t xml:space="preserve"> Современные образовательные технологии при обучении английскому языку</w:t>
            </w:r>
            <w:r w:rsidRPr="00B457A6">
              <w:rPr>
                <w:i w:val="0"/>
                <w:sz w:val="24"/>
                <w:szCs w:val="24"/>
              </w:rPr>
              <w:t>.</w:t>
            </w:r>
            <w:r w:rsidR="004D257F">
              <w:rPr>
                <w:i w:val="0"/>
                <w:sz w:val="24"/>
                <w:szCs w:val="24"/>
              </w:rPr>
              <w:t>(доклад)</w:t>
            </w:r>
          </w:p>
          <w:p w:rsidR="00B2716F" w:rsidRDefault="00B2716F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</w:p>
          <w:p w:rsidR="00B2716F" w:rsidRDefault="00827D6C" w:rsidP="00B2716F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B2716F">
              <w:rPr>
                <w:i w:val="0"/>
                <w:sz w:val="24"/>
                <w:szCs w:val="24"/>
              </w:rPr>
              <w:t>.</w:t>
            </w:r>
            <w:r w:rsidR="00B2716F" w:rsidRPr="00B457A6">
              <w:rPr>
                <w:i w:val="0"/>
                <w:sz w:val="24"/>
                <w:szCs w:val="24"/>
              </w:rPr>
              <w:t>Использование метода проектов как способ повышения коммуникативной компетенции на уроках и во внеурочной деятельности</w:t>
            </w:r>
            <w:r w:rsidR="00B2716F">
              <w:rPr>
                <w:i w:val="0"/>
                <w:sz w:val="24"/>
                <w:szCs w:val="24"/>
              </w:rPr>
              <w:t>. (доклад)</w:t>
            </w:r>
          </w:p>
          <w:p w:rsidR="004D257F" w:rsidRDefault="004D257F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</w:p>
          <w:p w:rsidR="004D257F" w:rsidRDefault="00827D6C" w:rsidP="004D257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4D257F" w:rsidRPr="00161F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Уточнение и утверждение плана проведения 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недели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английского языка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4D257F" w:rsidRDefault="004D257F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</w:p>
          <w:p w:rsidR="004D257F" w:rsidRDefault="002F3AAA" w:rsidP="004D257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4D257F"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экзаменационных материалов для  9 и 11  классов ЕГЭ, </w:t>
            </w:r>
            <w:r w:rsidR="00827D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ОГЭ</w:t>
            </w:r>
          </w:p>
          <w:p w:rsidR="004D257F" w:rsidRPr="00A03A33" w:rsidRDefault="004D257F" w:rsidP="004D257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257F" w:rsidRDefault="002F3AAA" w:rsidP="004D257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  </w:t>
            </w:r>
            <w:r w:rsidR="004D257F" w:rsidRPr="00A03A3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Проверка готовности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выпускников к сдаче </w:t>
            </w:r>
            <w:r w:rsidR="00827D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ОГЭ</w:t>
            </w:r>
            <w:r w:rsidR="004D25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ЕГЭ </w:t>
            </w:r>
          </w:p>
          <w:p w:rsidR="004D257F" w:rsidRPr="00A03A33" w:rsidRDefault="004D257F" w:rsidP="004D257F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716F" w:rsidRPr="00827D6C" w:rsidRDefault="002F3AAA" w:rsidP="004D257F">
            <w:pPr>
              <w:pStyle w:val="a3"/>
              <w:spacing w:line="276" w:lineRule="auto"/>
              <w:jc w:val="both"/>
              <w:rPr>
                <w:i w:val="0"/>
                <w:sz w:val="28"/>
                <w:szCs w:val="28"/>
                <w:lang w:eastAsia="ru-RU"/>
              </w:rPr>
            </w:pPr>
            <w:r>
              <w:rPr>
                <w:i w:val="0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4D257F">
              <w:rPr>
                <w:i w:val="0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D257F" w:rsidRPr="004D257F">
              <w:rPr>
                <w:i w:val="0"/>
                <w:color w:val="000000" w:themeColor="text1"/>
                <w:sz w:val="24"/>
                <w:szCs w:val="24"/>
                <w:lang w:eastAsia="ru-RU"/>
              </w:rPr>
              <w:t xml:space="preserve">Изучение демоверсий ЕГЭ и </w:t>
            </w:r>
            <w:r w:rsidR="00827D6C">
              <w:rPr>
                <w:i w:val="0"/>
                <w:color w:val="000000" w:themeColor="text1"/>
                <w:sz w:val="24"/>
                <w:szCs w:val="24"/>
                <w:lang w:eastAsia="ru-RU"/>
              </w:rPr>
              <w:t>ОГЭ</w:t>
            </w:r>
            <w:r w:rsidR="004D257F" w:rsidRPr="004D257F">
              <w:rPr>
                <w:i w:val="0"/>
                <w:color w:val="000000" w:themeColor="text1"/>
                <w:sz w:val="24"/>
                <w:szCs w:val="24"/>
                <w:lang w:eastAsia="ru-RU"/>
              </w:rPr>
              <w:t>. Подготовка к экзаменам</w:t>
            </w:r>
            <w:r w:rsidR="004D257F" w:rsidRPr="004D257F">
              <w:rPr>
                <w:i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475107" w:rsidRPr="00B457A6" w:rsidRDefault="005C0DA3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 w:rsidRPr="00B457A6">
              <w:rPr>
                <w:b/>
                <w:i w:val="0"/>
                <w:sz w:val="28"/>
                <w:szCs w:val="28"/>
              </w:rPr>
              <w:t>М</w:t>
            </w:r>
            <w:r w:rsidR="00B457A6" w:rsidRPr="00B457A6">
              <w:rPr>
                <w:b/>
                <w:i w:val="0"/>
                <w:sz w:val="28"/>
                <w:szCs w:val="28"/>
              </w:rPr>
              <w:t>арт</w:t>
            </w:r>
          </w:p>
        </w:tc>
        <w:tc>
          <w:tcPr>
            <w:tcW w:w="2410" w:type="dxa"/>
          </w:tcPr>
          <w:p w:rsidR="004D257F" w:rsidRDefault="00827D6C" w:rsidP="00475107">
            <w:pPr>
              <w:pStyle w:val="a3"/>
              <w:spacing w:line="276" w:lineRule="auto"/>
              <w:jc w:val="both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Магомедова З.М.</w:t>
            </w:r>
          </w:p>
          <w:p w:rsidR="004D257F" w:rsidRPr="004D257F" w:rsidRDefault="004D257F" w:rsidP="004D257F">
            <w:pPr>
              <w:rPr>
                <w:lang w:eastAsia="de-DE"/>
              </w:rPr>
            </w:pPr>
          </w:p>
          <w:p w:rsidR="004D257F" w:rsidRDefault="004D257F" w:rsidP="004D257F">
            <w:pPr>
              <w:rPr>
                <w:lang w:eastAsia="de-DE"/>
              </w:rPr>
            </w:pPr>
          </w:p>
          <w:p w:rsidR="004D257F" w:rsidRDefault="004D257F" w:rsidP="004D257F">
            <w:pPr>
              <w:rPr>
                <w:lang w:eastAsia="de-DE"/>
              </w:rPr>
            </w:pPr>
          </w:p>
          <w:p w:rsidR="004D257F" w:rsidRDefault="00827D6C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Яхияева К.М.</w:t>
            </w: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B2716F" w:rsidRDefault="00827D6C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Яхияева К.М.</w:t>
            </w:r>
          </w:p>
          <w:p w:rsidR="00B2716F" w:rsidRDefault="00B2716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B2716F" w:rsidRDefault="00B2716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B2716F" w:rsidRDefault="00B2716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  <w:p w:rsidR="00B2716F" w:rsidRDefault="00B2716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B2716F" w:rsidRDefault="00B2716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4D257F" w:rsidRDefault="004D257F" w:rsidP="004D257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B2716F" w:rsidRPr="00B2716F" w:rsidRDefault="00827D6C" w:rsidP="00B2716F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</w:tc>
      </w:tr>
      <w:tr w:rsidR="00475107" w:rsidTr="00E46656">
        <w:tc>
          <w:tcPr>
            <w:tcW w:w="675" w:type="dxa"/>
          </w:tcPr>
          <w:p w:rsidR="00475107" w:rsidRDefault="00B2716F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2F3AAA" w:rsidRPr="002F3AAA" w:rsidRDefault="002F3AAA" w:rsidP="002F3A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материалов к промежуточной аттестации</w:t>
            </w:r>
          </w:p>
          <w:p w:rsidR="002F3AAA" w:rsidRPr="002F3AAA" w:rsidRDefault="002F3AAA" w:rsidP="002F3AAA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.«Анализ работы за год».</w:t>
            </w: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.Обсуждение итогов и результатов профессионально-педагогической  деятельности учителей.</w:t>
            </w: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Определение направлений работы на 201</w:t>
            </w:r>
            <w:r w:rsidR="00827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827D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 </w:t>
            </w: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5.Анал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итогов успеваемости учащихся</w:t>
            </w:r>
            <w:r w:rsidRPr="002F3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F3AAA" w:rsidRPr="002F3AAA" w:rsidRDefault="002F3AAA" w:rsidP="002F3AA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5107" w:rsidRPr="002F3AAA" w:rsidRDefault="002F3AAA" w:rsidP="002F3AAA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 w:rsidRPr="002F3AAA">
              <w:rPr>
                <w:i w:val="0"/>
                <w:sz w:val="24"/>
                <w:szCs w:val="24"/>
                <w:lang w:eastAsia="ru-RU"/>
              </w:rPr>
              <w:t>6.Сос</w:t>
            </w:r>
            <w:r w:rsidR="00827D6C">
              <w:rPr>
                <w:i w:val="0"/>
                <w:sz w:val="24"/>
                <w:szCs w:val="24"/>
                <w:lang w:eastAsia="ru-RU"/>
              </w:rPr>
              <w:t>тавление плана работы МО на 2019-2020</w:t>
            </w:r>
            <w:r w:rsidRPr="002F3AAA">
              <w:rPr>
                <w:i w:val="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17" w:type="dxa"/>
          </w:tcPr>
          <w:p w:rsidR="00475107" w:rsidRDefault="005C0DA3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М</w:t>
            </w:r>
            <w:r w:rsidR="00B2716F">
              <w:rPr>
                <w:b/>
                <w:i w:val="0"/>
                <w:sz w:val="28"/>
                <w:szCs w:val="28"/>
              </w:rPr>
              <w:t>ай</w:t>
            </w:r>
          </w:p>
        </w:tc>
        <w:tc>
          <w:tcPr>
            <w:tcW w:w="2410" w:type="dxa"/>
          </w:tcPr>
          <w:p w:rsidR="002F3AAA" w:rsidRDefault="002F3AAA" w:rsidP="00475107">
            <w:pPr>
              <w:pStyle w:val="a3"/>
              <w:spacing w:line="276" w:lineRule="auto"/>
              <w:jc w:val="both"/>
              <w:rPr>
                <w:i w:val="0"/>
                <w:sz w:val="24"/>
                <w:szCs w:val="24"/>
              </w:rPr>
            </w:pPr>
            <w:r w:rsidRPr="002F3AAA">
              <w:rPr>
                <w:i w:val="0"/>
                <w:sz w:val="24"/>
                <w:szCs w:val="24"/>
              </w:rPr>
              <w:t>Учителя МО</w:t>
            </w:r>
          </w:p>
          <w:p w:rsidR="002F3AAA" w:rsidRDefault="002F3AAA" w:rsidP="002F3AAA">
            <w:pPr>
              <w:rPr>
                <w:lang w:eastAsia="de-DE"/>
              </w:rPr>
            </w:pPr>
          </w:p>
          <w:p w:rsidR="00475107" w:rsidRDefault="00827D6C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Яхияева К.М.</w:t>
            </w: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827D6C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Яхияева К.М.</w:t>
            </w: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  <w:p w:rsid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2F3AAA" w:rsidRDefault="00827D6C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Яхияева К.М.</w:t>
            </w:r>
          </w:p>
          <w:p w:rsidR="002F3AAA" w:rsidRPr="002F3AAA" w:rsidRDefault="002F3AAA" w:rsidP="002F3AAA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Учителя МО</w:t>
            </w:r>
          </w:p>
        </w:tc>
      </w:tr>
      <w:tr w:rsidR="00475107" w:rsidTr="00E46656">
        <w:tc>
          <w:tcPr>
            <w:tcW w:w="675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6096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75107" w:rsidRDefault="00475107" w:rsidP="00475107">
            <w:pPr>
              <w:pStyle w:val="a3"/>
              <w:spacing w:line="276" w:lineRule="auto"/>
              <w:jc w:val="both"/>
              <w:rPr>
                <w:b/>
                <w:i w:val="0"/>
                <w:sz w:val="28"/>
                <w:szCs w:val="28"/>
              </w:rPr>
            </w:pPr>
          </w:p>
        </w:tc>
      </w:tr>
    </w:tbl>
    <w:p w:rsidR="00475107" w:rsidRPr="00475107" w:rsidRDefault="00475107" w:rsidP="00475107">
      <w:pPr>
        <w:pStyle w:val="a3"/>
        <w:spacing w:line="276" w:lineRule="auto"/>
        <w:jc w:val="both"/>
        <w:rPr>
          <w:b/>
          <w:i w:val="0"/>
          <w:sz w:val="28"/>
          <w:szCs w:val="28"/>
        </w:rPr>
      </w:pPr>
    </w:p>
    <w:p w:rsidR="00827D6C" w:rsidRDefault="00827D6C" w:rsidP="00475107">
      <w:pPr>
        <w:rPr>
          <w:rFonts w:ascii="Times New Roman" w:hAnsi="Times New Roman"/>
          <w:b/>
          <w:sz w:val="28"/>
          <w:szCs w:val="28"/>
        </w:rPr>
      </w:pPr>
    </w:p>
    <w:p w:rsidR="00827D6C" w:rsidRDefault="00827D6C" w:rsidP="00475107">
      <w:pPr>
        <w:rPr>
          <w:rFonts w:ascii="Times New Roman" w:hAnsi="Times New Roman"/>
          <w:b/>
          <w:sz w:val="28"/>
          <w:szCs w:val="28"/>
        </w:rPr>
      </w:pPr>
    </w:p>
    <w:p w:rsidR="00827D6C" w:rsidRDefault="00827D6C" w:rsidP="00475107">
      <w:pPr>
        <w:rPr>
          <w:rFonts w:ascii="Times New Roman" w:hAnsi="Times New Roman"/>
          <w:b/>
          <w:sz w:val="28"/>
          <w:szCs w:val="28"/>
        </w:rPr>
      </w:pPr>
    </w:p>
    <w:p w:rsidR="00532868" w:rsidRDefault="00532868" w:rsidP="00475107">
      <w:pPr>
        <w:rPr>
          <w:rFonts w:ascii="Times New Roman" w:hAnsi="Times New Roman"/>
          <w:b/>
          <w:sz w:val="28"/>
          <w:szCs w:val="28"/>
        </w:rPr>
      </w:pPr>
    </w:p>
    <w:p w:rsidR="00532868" w:rsidRDefault="00532868" w:rsidP="00475107">
      <w:pPr>
        <w:rPr>
          <w:rFonts w:ascii="Times New Roman" w:hAnsi="Times New Roman"/>
          <w:b/>
          <w:sz w:val="28"/>
          <w:szCs w:val="28"/>
        </w:rPr>
      </w:pPr>
    </w:p>
    <w:p w:rsidR="00532868" w:rsidRDefault="00532868" w:rsidP="00475107">
      <w:pPr>
        <w:rPr>
          <w:rFonts w:ascii="Times New Roman" w:hAnsi="Times New Roman"/>
          <w:b/>
          <w:sz w:val="28"/>
          <w:szCs w:val="28"/>
        </w:rPr>
      </w:pPr>
    </w:p>
    <w:p w:rsidR="00532868" w:rsidRDefault="00532868" w:rsidP="00475107">
      <w:pPr>
        <w:rPr>
          <w:rFonts w:ascii="Times New Roman" w:hAnsi="Times New Roman"/>
          <w:b/>
          <w:sz w:val="28"/>
          <w:szCs w:val="28"/>
        </w:rPr>
      </w:pPr>
    </w:p>
    <w:p w:rsidR="00532868" w:rsidRDefault="00532868" w:rsidP="00475107">
      <w:pPr>
        <w:rPr>
          <w:rFonts w:ascii="Times New Roman" w:hAnsi="Times New Roman"/>
          <w:b/>
          <w:sz w:val="28"/>
          <w:szCs w:val="28"/>
        </w:rPr>
      </w:pPr>
    </w:p>
    <w:p w:rsidR="00475107" w:rsidRPr="00EC11DF" w:rsidRDefault="00BD2140" w:rsidP="00475107">
      <w:pPr>
        <w:rPr>
          <w:rFonts w:ascii="Times New Roman" w:hAnsi="Times New Roman"/>
          <w:b/>
          <w:sz w:val="28"/>
          <w:szCs w:val="28"/>
        </w:rPr>
      </w:pPr>
      <w:r w:rsidRPr="00EC11DF">
        <w:rPr>
          <w:rFonts w:ascii="Times New Roman" w:hAnsi="Times New Roman"/>
          <w:b/>
          <w:sz w:val="28"/>
          <w:szCs w:val="28"/>
        </w:rPr>
        <w:lastRenderedPageBreak/>
        <w:t>Раздел 2. План мероприятий по реализации поставленных задач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470"/>
        <w:gridCol w:w="2244"/>
        <w:gridCol w:w="2502"/>
        <w:gridCol w:w="1576"/>
        <w:gridCol w:w="1775"/>
        <w:gridCol w:w="2173"/>
      </w:tblGrid>
      <w:tr w:rsidR="00CF12CB" w:rsidRPr="00EC11DF" w:rsidTr="006D22F5">
        <w:tc>
          <w:tcPr>
            <w:tcW w:w="470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2502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76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173" w:type="dxa"/>
          </w:tcPr>
          <w:p w:rsidR="00BD2140" w:rsidRPr="00EC11DF" w:rsidRDefault="00BD2140" w:rsidP="0047510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Прогнозируемый результат</w:t>
            </w:r>
          </w:p>
        </w:tc>
      </w:tr>
      <w:tr w:rsidR="00CF12CB" w:rsidRPr="00EC11DF" w:rsidTr="006D22F5">
        <w:tc>
          <w:tcPr>
            <w:tcW w:w="470" w:type="dxa"/>
            <w:vMerge w:val="restart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44" w:type="dxa"/>
            <w:vMerge w:val="restart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2502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1)Подготовка учащихся 5-11х классов к школьному туру олимпиады</w:t>
            </w:r>
          </w:p>
        </w:tc>
        <w:tc>
          <w:tcPr>
            <w:tcW w:w="1576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775" w:type="dxa"/>
          </w:tcPr>
          <w:p w:rsidR="00CF12CB" w:rsidRPr="007B1B50" w:rsidRDefault="00827D6C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2173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12CB" w:rsidRPr="00EC11DF" w:rsidTr="006D22F5">
        <w:tc>
          <w:tcPr>
            <w:tcW w:w="470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2)Подготовка учащихся 7-11х классов к районной олимпиаде</w:t>
            </w:r>
          </w:p>
        </w:tc>
        <w:tc>
          <w:tcPr>
            <w:tcW w:w="1576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775" w:type="dxa"/>
          </w:tcPr>
          <w:p w:rsidR="00CF12CB" w:rsidRPr="007B1B50" w:rsidRDefault="00827D6C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2173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12CB" w:rsidRPr="00EC11DF" w:rsidTr="006D22F5">
        <w:tc>
          <w:tcPr>
            <w:tcW w:w="470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3) дополнительные консультации во внеурочное время</w:t>
            </w:r>
          </w:p>
        </w:tc>
        <w:tc>
          <w:tcPr>
            <w:tcW w:w="1576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775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английского </w:t>
            </w:r>
            <w:r w:rsidRPr="007B1B50">
              <w:rPr>
                <w:rFonts w:ascii="Times New Roman" w:hAnsi="Times New Roman"/>
                <w:sz w:val="24"/>
                <w:szCs w:val="24"/>
              </w:rPr>
              <w:t>языка</w:t>
            </w:r>
          </w:p>
        </w:tc>
        <w:tc>
          <w:tcPr>
            <w:tcW w:w="2173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12CB" w:rsidRPr="00EC11DF" w:rsidTr="006D22F5">
        <w:tc>
          <w:tcPr>
            <w:tcW w:w="470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:rsidR="00CF12CB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F12CB">
              <w:rPr>
                <w:rFonts w:ascii="Times New Roman" w:hAnsi="Times New Roman"/>
                <w:sz w:val="24"/>
                <w:szCs w:val="24"/>
              </w:rPr>
              <w:t>) провед</w:t>
            </w:r>
            <w:r>
              <w:rPr>
                <w:rFonts w:ascii="Times New Roman" w:hAnsi="Times New Roman"/>
                <w:sz w:val="24"/>
                <w:szCs w:val="24"/>
              </w:rPr>
              <w:t>ение недели английского языка</w:t>
            </w:r>
          </w:p>
        </w:tc>
        <w:tc>
          <w:tcPr>
            <w:tcW w:w="1576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CF12CB" w:rsidRPr="007B1B50" w:rsidRDefault="00827D6C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2173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12CB" w:rsidRPr="00EC11DF" w:rsidTr="006D22F5">
        <w:tc>
          <w:tcPr>
            <w:tcW w:w="470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:rsidR="00CF12CB" w:rsidRDefault="00827D6C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12CB">
              <w:rPr>
                <w:rFonts w:ascii="Times New Roman" w:hAnsi="Times New Roman"/>
                <w:sz w:val="24"/>
                <w:szCs w:val="24"/>
              </w:rPr>
              <w:t>) участие в интернет-олимпиадах</w:t>
            </w:r>
          </w:p>
        </w:tc>
        <w:tc>
          <w:tcPr>
            <w:tcW w:w="1576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75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173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12CB" w:rsidRPr="00EC11DF" w:rsidTr="006D22F5">
        <w:tc>
          <w:tcPr>
            <w:tcW w:w="470" w:type="dxa"/>
            <w:vMerge w:val="restart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44" w:type="dxa"/>
            <w:vMerge w:val="restart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827D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подготовке к ОГЭ</w:t>
            </w: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ЕГЭ</w:t>
            </w:r>
          </w:p>
        </w:tc>
        <w:tc>
          <w:tcPr>
            <w:tcW w:w="2502" w:type="dxa"/>
          </w:tcPr>
          <w:p w:rsidR="00CF12CB" w:rsidRPr="00EC11DF" w:rsidRDefault="00CF12CB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76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775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английского</w:t>
            </w:r>
            <w:r w:rsidRPr="007B1B50">
              <w:rPr>
                <w:rFonts w:ascii="Times New Roman" w:hAnsi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2173" w:type="dxa"/>
          </w:tcPr>
          <w:p w:rsidR="00CF12CB" w:rsidRPr="007B1B50" w:rsidRDefault="00CF12CB" w:rsidP="00CF12CB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 xml:space="preserve">Успешная сдача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ОГЭ и </w:t>
            </w:r>
            <w:r w:rsidRPr="007B1B50">
              <w:rPr>
                <w:rFonts w:ascii="Times New Roman" w:hAnsi="Times New Roman"/>
                <w:sz w:val="24"/>
                <w:szCs w:val="24"/>
              </w:rPr>
              <w:t xml:space="preserve">ЕГЭ </w:t>
            </w: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CF1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2DA" w:rsidRPr="00EC11DF" w:rsidTr="006D22F5">
        <w:tc>
          <w:tcPr>
            <w:tcW w:w="470" w:type="dxa"/>
            <w:vMerge w:val="restart"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44" w:type="dxa"/>
            <w:vMerge w:val="restart"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1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 по реализации ФГОС (ООО/НОО)</w:t>
            </w:r>
          </w:p>
        </w:tc>
        <w:tc>
          <w:tcPr>
            <w:tcW w:w="2502" w:type="dxa"/>
          </w:tcPr>
          <w:p w:rsidR="001532DA" w:rsidRPr="007B1B50" w:rsidRDefault="001532DA" w:rsidP="0015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рабочих программ и календарно- тематического планирования.</w:t>
            </w:r>
          </w:p>
        </w:tc>
        <w:tc>
          <w:tcPr>
            <w:tcW w:w="1576" w:type="dxa"/>
          </w:tcPr>
          <w:p w:rsidR="001532DA" w:rsidRDefault="001532DA" w:rsidP="0015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1532DA" w:rsidRDefault="00827D6C" w:rsidP="0015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2173" w:type="dxa"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32DA" w:rsidRPr="00EC11DF" w:rsidTr="006D22F5">
        <w:tc>
          <w:tcPr>
            <w:tcW w:w="470" w:type="dxa"/>
            <w:vMerge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:rsidR="001532DA" w:rsidRPr="007B1B50" w:rsidRDefault="001532DA" w:rsidP="001532DA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-Индивидуальные и групповые консультации педагогов по проблемам введения ФГОС</w:t>
            </w:r>
          </w:p>
        </w:tc>
        <w:tc>
          <w:tcPr>
            <w:tcW w:w="1576" w:type="dxa"/>
          </w:tcPr>
          <w:p w:rsidR="001532DA" w:rsidRPr="007B1B50" w:rsidRDefault="001532DA" w:rsidP="001532DA">
            <w:pPr>
              <w:rPr>
                <w:rFonts w:ascii="Times New Roman" w:hAnsi="Times New Roman"/>
                <w:sz w:val="24"/>
                <w:szCs w:val="24"/>
              </w:rPr>
            </w:pPr>
            <w:r w:rsidRPr="007B1B50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  <w:tc>
          <w:tcPr>
            <w:tcW w:w="1775" w:type="dxa"/>
          </w:tcPr>
          <w:p w:rsidR="001532DA" w:rsidRPr="007B1B50" w:rsidRDefault="00827D6C" w:rsidP="0015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Яхияева К.М.</w:t>
            </w:r>
          </w:p>
        </w:tc>
        <w:tc>
          <w:tcPr>
            <w:tcW w:w="2173" w:type="dxa"/>
          </w:tcPr>
          <w:p w:rsidR="001532DA" w:rsidRPr="00EC11DF" w:rsidRDefault="001532DA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7D6C" w:rsidRPr="00EC11DF" w:rsidTr="006D22F5">
        <w:trPr>
          <w:gridAfter w:val="4"/>
          <w:wAfter w:w="8026" w:type="dxa"/>
          <w:trHeight w:val="276"/>
        </w:trPr>
        <w:tc>
          <w:tcPr>
            <w:tcW w:w="470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:rsidR="00827D6C" w:rsidRPr="00EC11DF" w:rsidRDefault="00827D6C" w:rsidP="001532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F2296" w:rsidRDefault="00CF2296"/>
    <w:p w:rsidR="00EE63F8" w:rsidRDefault="00EE63F8"/>
    <w:p w:rsidR="00EE63F8" w:rsidRDefault="00EE63F8"/>
    <w:p w:rsidR="00EE63F8" w:rsidRDefault="00EE63F8"/>
    <w:p w:rsidR="00532868" w:rsidRDefault="00532868"/>
    <w:p w:rsidR="00532868" w:rsidRDefault="00EE63F8" w:rsidP="00EE63F8">
      <w:pPr>
        <w:jc w:val="center"/>
        <w:rPr>
          <w:rFonts w:ascii="Times New Roman" w:hAnsi="Times New Roman"/>
          <w:b/>
        </w:rPr>
      </w:pPr>
      <w:r w:rsidRPr="00EE63F8">
        <w:rPr>
          <w:rFonts w:ascii="Times New Roman" w:hAnsi="Times New Roman"/>
          <w:b/>
        </w:rPr>
        <w:lastRenderedPageBreak/>
        <w:t xml:space="preserve">Протокол №1  заседаний школьного метод объединения учителей иностранного языка </w:t>
      </w:r>
    </w:p>
    <w:p w:rsidR="00EE63F8" w:rsidRPr="00EE63F8" w:rsidRDefault="00EE63F8" w:rsidP="00EE63F8">
      <w:pPr>
        <w:jc w:val="center"/>
        <w:rPr>
          <w:rFonts w:ascii="Times New Roman" w:hAnsi="Times New Roman"/>
          <w:b/>
        </w:rPr>
      </w:pPr>
      <w:r w:rsidRPr="00EE63F8">
        <w:rPr>
          <w:rFonts w:ascii="Times New Roman" w:hAnsi="Times New Roman"/>
          <w:b/>
        </w:rPr>
        <w:t>от 11 сентября 201</w:t>
      </w:r>
      <w:r w:rsidR="00532868">
        <w:rPr>
          <w:rFonts w:ascii="Times New Roman" w:hAnsi="Times New Roman"/>
          <w:b/>
        </w:rPr>
        <w:t>8</w:t>
      </w:r>
      <w:r w:rsidRPr="00EE63F8">
        <w:rPr>
          <w:rFonts w:ascii="Times New Roman" w:hAnsi="Times New Roman"/>
          <w:b/>
        </w:rPr>
        <w:t>г</w:t>
      </w:r>
    </w:p>
    <w:p w:rsidR="00EE63F8" w:rsidRPr="00EE63F8" w:rsidRDefault="00EE63F8" w:rsidP="00EE63F8">
      <w:pPr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  <w:b/>
        </w:rPr>
        <w:t>Присутствовало</w:t>
      </w:r>
      <w:r w:rsidRPr="00EE63F8">
        <w:rPr>
          <w:rFonts w:ascii="Times New Roman" w:hAnsi="Times New Roman"/>
        </w:rPr>
        <w:t xml:space="preserve">  - </w:t>
      </w:r>
      <w:r w:rsidR="00532868">
        <w:rPr>
          <w:rFonts w:ascii="Times New Roman" w:hAnsi="Times New Roman"/>
        </w:rPr>
        <w:t>7</w:t>
      </w:r>
      <w:r w:rsidRPr="00EE63F8">
        <w:rPr>
          <w:rFonts w:ascii="Times New Roman" w:hAnsi="Times New Roman"/>
        </w:rPr>
        <w:t xml:space="preserve"> человек    </w:t>
      </w:r>
      <w:r w:rsidRPr="00EE63F8">
        <w:rPr>
          <w:rFonts w:ascii="Times New Roman" w:hAnsi="Times New Roman"/>
          <w:b/>
        </w:rPr>
        <w:t xml:space="preserve">Отсутствовало </w:t>
      </w:r>
      <w:r w:rsidRPr="00EE63F8">
        <w:rPr>
          <w:rFonts w:ascii="Times New Roman" w:hAnsi="Times New Roman"/>
        </w:rPr>
        <w:t>– 0</w:t>
      </w:r>
    </w:p>
    <w:p w:rsidR="00EE63F8" w:rsidRPr="00EE63F8" w:rsidRDefault="00EE63F8" w:rsidP="00EE63F8">
      <w:pPr>
        <w:jc w:val="center"/>
        <w:rPr>
          <w:rFonts w:ascii="Times New Roman" w:hAnsi="Times New Roman"/>
        </w:rPr>
      </w:pPr>
      <w:r w:rsidRPr="00EE63F8">
        <w:rPr>
          <w:rFonts w:ascii="Times New Roman" w:hAnsi="Times New Roman"/>
          <w:b/>
        </w:rPr>
        <w:t>Повестка</w:t>
      </w:r>
      <w:r w:rsidRPr="00EE63F8">
        <w:rPr>
          <w:rFonts w:ascii="Times New Roman" w:hAnsi="Times New Roman"/>
        </w:rPr>
        <w:t xml:space="preserve"> </w:t>
      </w:r>
      <w:r w:rsidRPr="00EE63F8">
        <w:rPr>
          <w:rFonts w:ascii="Times New Roman" w:hAnsi="Times New Roman"/>
          <w:b/>
        </w:rPr>
        <w:t>дня:</w:t>
      </w:r>
    </w:p>
    <w:p w:rsidR="00EE63F8" w:rsidRPr="00EE63F8" w:rsidRDefault="00EE63F8" w:rsidP="00EE63F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>Отчёт о проделанной работе учителей английского языка за 201</w:t>
      </w:r>
      <w:r w:rsidR="00532868">
        <w:rPr>
          <w:rFonts w:ascii="Times New Roman" w:hAnsi="Times New Roman"/>
        </w:rPr>
        <w:t>7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 xml:space="preserve"> учебный год.</w:t>
      </w:r>
    </w:p>
    <w:p w:rsidR="00EE63F8" w:rsidRPr="00EE63F8" w:rsidRDefault="00EE63F8" w:rsidP="00EE63F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 Утверждение плана работы ШМО учителей английского языка на 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9</w:t>
      </w:r>
      <w:r w:rsidRPr="00EE63F8">
        <w:rPr>
          <w:rFonts w:ascii="Times New Roman" w:hAnsi="Times New Roman"/>
        </w:rPr>
        <w:t xml:space="preserve"> учебный год.</w:t>
      </w:r>
    </w:p>
    <w:p w:rsidR="00EE63F8" w:rsidRPr="00EE63F8" w:rsidRDefault="00EE63F8" w:rsidP="00EE63F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>Анализ сдачи  ЕГЭ по английскому языку за 201</w:t>
      </w:r>
      <w:r w:rsidR="00532868">
        <w:rPr>
          <w:rFonts w:ascii="Times New Roman" w:hAnsi="Times New Roman"/>
        </w:rPr>
        <w:t>7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 xml:space="preserve"> учебный год</w:t>
      </w:r>
    </w:p>
    <w:p w:rsidR="00EE63F8" w:rsidRPr="00EE63F8" w:rsidRDefault="00EE63F8" w:rsidP="00EE63F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eastAsia="Times New Roman" w:hAnsi="Times New Roman"/>
          <w:color w:val="000000" w:themeColor="text1"/>
          <w:lang w:eastAsia="ru-RU"/>
        </w:rPr>
        <w:t>Подготовка к школьному туру олимпиады  по английскому языку.</w:t>
      </w:r>
    </w:p>
    <w:p w:rsidR="00EE63F8" w:rsidRPr="00EE63F8" w:rsidRDefault="00EE63F8" w:rsidP="00EE63F8">
      <w:p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По первому вопросу была выслушана </w:t>
      </w:r>
      <w:r w:rsidR="00532868">
        <w:rPr>
          <w:rFonts w:ascii="Times New Roman" w:hAnsi="Times New Roman"/>
        </w:rPr>
        <w:t>Яхияева К.М.</w:t>
      </w:r>
      <w:r w:rsidRPr="00EE63F8">
        <w:rPr>
          <w:rFonts w:ascii="Times New Roman" w:hAnsi="Times New Roman"/>
        </w:rPr>
        <w:t>., которая сообщила о проделанной работе учителей английского языка за 20</w:t>
      </w:r>
      <w:r w:rsidR="00532868">
        <w:rPr>
          <w:rFonts w:ascii="Times New Roman" w:hAnsi="Times New Roman"/>
        </w:rPr>
        <w:t>17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 xml:space="preserve"> учебный год. (Анализ прилагается)</w:t>
      </w:r>
    </w:p>
    <w:p w:rsidR="00EE63F8" w:rsidRPr="00EE63F8" w:rsidRDefault="00EE63F8" w:rsidP="00EE63F8">
      <w:pPr>
        <w:tabs>
          <w:tab w:val="left" w:pos="6266"/>
        </w:tabs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По второму вопросы была выслушана </w:t>
      </w:r>
      <w:r w:rsidR="00532868">
        <w:rPr>
          <w:rFonts w:ascii="Times New Roman" w:hAnsi="Times New Roman"/>
        </w:rPr>
        <w:t>Яхияева К.М</w:t>
      </w:r>
      <w:r w:rsidRPr="00EE63F8">
        <w:rPr>
          <w:rFonts w:ascii="Times New Roman" w:hAnsi="Times New Roman"/>
        </w:rPr>
        <w:t>. Она предложила коллегам план работы ШМО на текущий учебный год, озвучив тему, цель, задачи и запланированные мероприятия.</w:t>
      </w:r>
      <w:r w:rsidRPr="00EE63F8">
        <w:rPr>
          <w:rFonts w:ascii="Times New Roman" w:hAnsi="Times New Roman"/>
        </w:rPr>
        <w:tab/>
      </w:r>
    </w:p>
    <w:p w:rsidR="00EE63F8" w:rsidRDefault="00EE63F8" w:rsidP="00EE63F8">
      <w:p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По третьему вопросу была выслушана </w:t>
      </w:r>
      <w:r w:rsidR="00532868">
        <w:rPr>
          <w:rFonts w:ascii="Times New Roman" w:hAnsi="Times New Roman"/>
        </w:rPr>
        <w:t>Яхияева К.М</w:t>
      </w:r>
      <w:r w:rsidRPr="00EE63F8">
        <w:rPr>
          <w:rFonts w:ascii="Times New Roman" w:hAnsi="Times New Roman"/>
        </w:rPr>
        <w:t>. Она довела до сведения присутствующих, что в 201</w:t>
      </w:r>
      <w:r w:rsidR="00532868">
        <w:rPr>
          <w:rFonts w:ascii="Times New Roman" w:hAnsi="Times New Roman"/>
        </w:rPr>
        <w:t>7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 xml:space="preserve"> учебном году ОГЭ сдавало 0 человек и ЕГЭ 2 человека. отметила, что   подготовке к ОГЭ и ЕГЭ следует уделять серьезное внимание, чтобы добиться высоких результатов, делая акцент на грамматику и говорение, а также чтение аутентичных текстов. Учителям предметникам рекомендовано составить план по подготовке к ЕГЭ, проводить индивидуальные занятия и консультации по подготовке к экзамену.</w:t>
      </w:r>
    </w:p>
    <w:p w:rsidR="00EE63F8" w:rsidRPr="00EE63F8" w:rsidRDefault="00EE63F8" w:rsidP="00EE63F8">
      <w:p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По четвёртому  вопросу была выслушана </w:t>
      </w:r>
      <w:r w:rsidR="00532868">
        <w:rPr>
          <w:rFonts w:ascii="Times New Roman" w:hAnsi="Times New Roman"/>
        </w:rPr>
        <w:t>Яхияева К.М</w:t>
      </w:r>
      <w:r w:rsidRPr="00EE63F8">
        <w:rPr>
          <w:rFonts w:ascii="Times New Roman" w:hAnsi="Times New Roman"/>
        </w:rPr>
        <w:t xml:space="preserve">., которая сообщила, что </w:t>
      </w:r>
      <w:r w:rsidR="00532868">
        <w:rPr>
          <w:rFonts w:ascii="Times New Roman" w:hAnsi="Times New Roman"/>
        </w:rPr>
        <w:t>в</w:t>
      </w:r>
      <w:r w:rsidRPr="00EE63F8">
        <w:rPr>
          <w:rFonts w:ascii="Times New Roman" w:hAnsi="Times New Roman"/>
          <w:color w:val="000000" w:themeColor="text1"/>
        </w:rPr>
        <w:t xml:space="preserve"> </w:t>
      </w:r>
      <w:r w:rsidRPr="00EE63F8">
        <w:rPr>
          <w:rFonts w:ascii="Times New Roman" w:hAnsi="Times New Roman"/>
        </w:rPr>
        <w:t>сентябр</w:t>
      </w:r>
      <w:r w:rsidR="00532868">
        <w:rPr>
          <w:rFonts w:ascii="Times New Roman" w:hAnsi="Times New Roman"/>
        </w:rPr>
        <w:t>е</w:t>
      </w:r>
      <w:r w:rsidRPr="00EE63F8">
        <w:rPr>
          <w:rFonts w:ascii="Times New Roman" w:hAnsi="Times New Roman"/>
        </w:rPr>
        <w:t xml:space="preserve"> состоится  первый тур школьной олимпиады по иностранному языку. Учителям были даны методические рекомендации по подготовке к школьной олимпиаде, а также было рекомендовано готовить обучающихся к олимпиаде дополнительно, после учебных занятий, прорабатывать с одаренными детьми задания олимпиадного типа, задания повышенной сложности.</w:t>
      </w:r>
    </w:p>
    <w:p w:rsidR="00EE63F8" w:rsidRPr="00EE63F8" w:rsidRDefault="00EE63F8" w:rsidP="00EE63F8">
      <w:pPr>
        <w:spacing w:line="360" w:lineRule="auto"/>
        <w:jc w:val="center"/>
        <w:rPr>
          <w:rFonts w:ascii="Times New Roman" w:hAnsi="Times New Roman"/>
          <w:b/>
        </w:rPr>
      </w:pPr>
      <w:r w:rsidRPr="00EE63F8">
        <w:rPr>
          <w:rFonts w:ascii="Times New Roman" w:hAnsi="Times New Roman"/>
          <w:b/>
        </w:rPr>
        <w:t>Постановили:</w:t>
      </w:r>
    </w:p>
    <w:p w:rsidR="00EE63F8" w:rsidRPr="00EE63F8" w:rsidRDefault="00EE63F8" w:rsidP="00EE63F8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EE63F8">
        <w:rPr>
          <w:rFonts w:ascii="Times New Roman" w:hAnsi="Times New Roman"/>
        </w:rPr>
        <w:t>Информацию о проделанной работе учителей английского языка принять к сведению.</w:t>
      </w:r>
    </w:p>
    <w:p w:rsidR="00EE63F8" w:rsidRPr="00EE63F8" w:rsidRDefault="00EE63F8" w:rsidP="00EE63F8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EE63F8">
        <w:rPr>
          <w:rFonts w:ascii="Times New Roman" w:hAnsi="Times New Roman"/>
        </w:rPr>
        <w:t>Принять план работы школьного метод объединения учителей английского языка на 201</w:t>
      </w:r>
      <w:r w:rsidR="00532868">
        <w:rPr>
          <w:rFonts w:ascii="Times New Roman" w:hAnsi="Times New Roman"/>
        </w:rPr>
        <w:t>8</w:t>
      </w:r>
      <w:r w:rsidRPr="00EE63F8">
        <w:rPr>
          <w:rFonts w:ascii="Times New Roman" w:hAnsi="Times New Roman"/>
        </w:rPr>
        <w:t>-201</w:t>
      </w:r>
      <w:r w:rsidR="00532868">
        <w:rPr>
          <w:rFonts w:ascii="Times New Roman" w:hAnsi="Times New Roman"/>
        </w:rPr>
        <w:t>9</w:t>
      </w:r>
      <w:r w:rsidRPr="00EE63F8">
        <w:rPr>
          <w:rFonts w:ascii="Times New Roman" w:hAnsi="Times New Roman"/>
        </w:rPr>
        <w:t xml:space="preserve"> учебный год.</w:t>
      </w:r>
    </w:p>
    <w:p w:rsidR="00EE63F8" w:rsidRPr="00EE63F8" w:rsidRDefault="00EE63F8" w:rsidP="00EE63F8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EE63F8">
        <w:rPr>
          <w:rFonts w:ascii="Times New Roman" w:hAnsi="Times New Roman"/>
        </w:rPr>
        <w:t>Учителям иностранного языка вести целенаправленную и эффективную работу по подготовке обучающихся к сдаче  ОГЭ и ЕГЭ, составить график индивидуальных занятий с обучающимися, сдающими ОГЭ и  ЕГЭ.</w:t>
      </w:r>
    </w:p>
    <w:p w:rsidR="00EE63F8" w:rsidRPr="00EE63F8" w:rsidRDefault="00EE63F8" w:rsidP="00EE63F8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EE63F8">
        <w:rPr>
          <w:rFonts w:ascii="Times New Roman" w:hAnsi="Times New Roman"/>
        </w:rPr>
        <w:t>Учителям иностранного языка вести целенаправленную и эффективную работу по подготовке одаренных детей к школьному  туру предметной олимпиады по иностранному языку.</w:t>
      </w:r>
    </w:p>
    <w:p w:rsidR="00EE63F8" w:rsidRPr="00EE63F8" w:rsidRDefault="00EE63F8" w:rsidP="00532868">
      <w:pPr>
        <w:spacing w:line="360" w:lineRule="auto"/>
        <w:jc w:val="right"/>
        <w:rPr>
          <w:rFonts w:ascii="Times New Roman" w:hAnsi="Times New Roman"/>
        </w:rPr>
      </w:pPr>
      <w:r w:rsidRPr="00EE63F8">
        <w:rPr>
          <w:rFonts w:ascii="Times New Roman" w:hAnsi="Times New Roman"/>
        </w:rPr>
        <w:t xml:space="preserve">Секретарь : </w:t>
      </w:r>
      <w:r w:rsidR="00532868">
        <w:rPr>
          <w:rFonts w:ascii="Times New Roman" w:hAnsi="Times New Roman"/>
        </w:rPr>
        <w:t>Магомедова А.А</w:t>
      </w:r>
      <w:r w:rsidRPr="00EE63F8">
        <w:rPr>
          <w:rFonts w:ascii="Times New Roman" w:hAnsi="Times New Roman"/>
        </w:rPr>
        <w:t>.</w:t>
      </w:r>
    </w:p>
    <w:sectPr w:rsidR="00EE63F8" w:rsidRPr="00EE63F8" w:rsidSect="00532868">
      <w:pgSz w:w="11906" w:h="16838"/>
      <w:pgMar w:top="1134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679E9"/>
    <w:multiLevelType w:val="hybridMultilevel"/>
    <w:tmpl w:val="057C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5F63"/>
    <w:multiLevelType w:val="hybridMultilevel"/>
    <w:tmpl w:val="DBB2F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FF26153"/>
    <w:multiLevelType w:val="hybridMultilevel"/>
    <w:tmpl w:val="0B3C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D7C05"/>
    <w:multiLevelType w:val="hybridMultilevel"/>
    <w:tmpl w:val="936A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4C8A"/>
    <w:multiLevelType w:val="hybridMultilevel"/>
    <w:tmpl w:val="711220C4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C0"/>
    <w:rsid w:val="00037A6D"/>
    <w:rsid w:val="000853C6"/>
    <w:rsid w:val="000B5221"/>
    <w:rsid w:val="000E1373"/>
    <w:rsid w:val="00136DB3"/>
    <w:rsid w:val="001532DA"/>
    <w:rsid w:val="001E4858"/>
    <w:rsid w:val="002F3AAA"/>
    <w:rsid w:val="003C6DD9"/>
    <w:rsid w:val="003D141B"/>
    <w:rsid w:val="003D5837"/>
    <w:rsid w:val="00451143"/>
    <w:rsid w:val="004529FC"/>
    <w:rsid w:val="00475107"/>
    <w:rsid w:val="004C668B"/>
    <w:rsid w:val="004D257F"/>
    <w:rsid w:val="004E51B4"/>
    <w:rsid w:val="00532868"/>
    <w:rsid w:val="00590A26"/>
    <w:rsid w:val="00597AC0"/>
    <w:rsid w:val="005C0DA3"/>
    <w:rsid w:val="005D7966"/>
    <w:rsid w:val="006169E0"/>
    <w:rsid w:val="006D22F5"/>
    <w:rsid w:val="0078153F"/>
    <w:rsid w:val="00784FBB"/>
    <w:rsid w:val="007A4006"/>
    <w:rsid w:val="007C3247"/>
    <w:rsid w:val="00827D6C"/>
    <w:rsid w:val="008842C0"/>
    <w:rsid w:val="00A92EA1"/>
    <w:rsid w:val="00B2716F"/>
    <w:rsid w:val="00B271D5"/>
    <w:rsid w:val="00B32D0F"/>
    <w:rsid w:val="00B36DF3"/>
    <w:rsid w:val="00B457A6"/>
    <w:rsid w:val="00B54BE3"/>
    <w:rsid w:val="00BD2140"/>
    <w:rsid w:val="00CD360A"/>
    <w:rsid w:val="00CF12CB"/>
    <w:rsid w:val="00CF2296"/>
    <w:rsid w:val="00D0499F"/>
    <w:rsid w:val="00DE4782"/>
    <w:rsid w:val="00E46656"/>
    <w:rsid w:val="00EC11DF"/>
    <w:rsid w:val="00EE63F8"/>
    <w:rsid w:val="00FB19EC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107"/>
    <w:pPr>
      <w:spacing w:after="0" w:line="240" w:lineRule="auto"/>
    </w:pPr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character" w:customStyle="1" w:styleId="a4">
    <w:name w:val="Без интервала Знак"/>
    <w:basedOn w:val="a0"/>
    <w:link w:val="a3"/>
    <w:uiPriority w:val="1"/>
    <w:rsid w:val="00475107"/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table" w:styleId="a5">
    <w:name w:val="Table Grid"/>
    <w:basedOn w:val="a1"/>
    <w:uiPriority w:val="59"/>
    <w:rsid w:val="0047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3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5107"/>
    <w:pPr>
      <w:spacing w:after="0" w:line="240" w:lineRule="auto"/>
    </w:pPr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character" w:customStyle="1" w:styleId="a4">
    <w:name w:val="Без интервала Знак"/>
    <w:basedOn w:val="a0"/>
    <w:link w:val="a3"/>
    <w:uiPriority w:val="1"/>
    <w:rsid w:val="00475107"/>
    <w:rPr>
      <w:rFonts w:ascii="Times New Roman" w:eastAsia="Times New Roman" w:hAnsi="Times New Roman" w:cs="Times New Roman"/>
      <w:i/>
      <w:sz w:val="40"/>
      <w:szCs w:val="20"/>
      <w:lang w:eastAsia="de-DE"/>
    </w:rPr>
  </w:style>
  <w:style w:type="table" w:styleId="a5">
    <w:name w:val="Table Grid"/>
    <w:basedOn w:val="a1"/>
    <w:uiPriority w:val="59"/>
    <w:rsid w:val="0047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Завражновы</dc:creator>
  <cp:lastModifiedBy>Абдулла</cp:lastModifiedBy>
  <cp:revision>6</cp:revision>
  <cp:lastPrinted>2001-12-31T20:47:00Z</cp:lastPrinted>
  <dcterms:created xsi:type="dcterms:W3CDTF">2018-09-19T19:00:00Z</dcterms:created>
  <dcterms:modified xsi:type="dcterms:W3CDTF">2018-11-19T16:36:00Z</dcterms:modified>
</cp:coreProperties>
</file>